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C5AD7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 xml:space="preserve">DJEČJI VRTIĆ SMOKVICA </w:t>
      </w:r>
    </w:p>
    <w:p w14:paraId="7065E450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POJATNO, M. GUPCA 92</w:t>
      </w:r>
    </w:p>
    <w:p w14:paraId="0FF4B4CC" w14:textId="77777777" w:rsidR="00CD36B4" w:rsidRPr="009968F9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10290 ZAPREŠIĆ</w:t>
      </w:r>
    </w:p>
    <w:p w14:paraId="39C8A098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8F9">
        <w:rPr>
          <w:rFonts w:ascii="Times New Roman" w:hAnsi="Times New Roman" w:cs="Times New Roman"/>
          <w:sz w:val="24"/>
          <w:szCs w:val="24"/>
        </w:rPr>
        <w:t>OIB 58291854025</w:t>
      </w:r>
    </w:p>
    <w:p w14:paraId="60C5C0AE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DCEC5" w14:textId="3BDF221C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</w:t>
      </w:r>
      <w:r w:rsidR="003840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84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B4713">
        <w:rPr>
          <w:rFonts w:ascii="Times New Roman" w:hAnsi="Times New Roman" w:cs="Times New Roman"/>
          <w:sz w:val="24"/>
          <w:szCs w:val="24"/>
        </w:rPr>
        <w:t>0</w:t>
      </w:r>
      <w:r w:rsidR="003840D7">
        <w:rPr>
          <w:rFonts w:ascii="Times New Roman" w:hAnsi="Times New Roman" w:cs="Times New Roman"/>
          <w:sz w:val="24"/>
          <w:szCs w:val="24"/>
        </w:rPr>
        <w:t>4</w:t>
      </w:r>
    </w:p>
    <w:p w14:paraId="7BBD27E0" w14:textId="124CEA0B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238-33-141-2</w:t>
      </w:r>
      <w:r w:rsidR="00F247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</w:t>
      </w:r>
      <w:r w:rsidR="003840D7">
        <w:rPr>
          <w:rFonts w:ascii="Times New Roman" w:hAnsi="Times New Roman" w:cs="Times New Roman"/>
          <w:sz w:val="24"/>
          <w:szCs w:val="24"/>
        </w:rPr>
        <w:t>2</w:t>
      </w:r>
    </w:p>
    <w:p w14:paraId="22AFC02D" w14:textId="22C9C66C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7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lipnja 202</w:t>
      </w:r>
      <w:r w:rsidR="00F247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7E992" w14:textId="77777777" w:rsidR="00652E8C" w:rsidRDefault="00652E8C" w:rsidP="00C078D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C0F539" w14:textId="3F03475F" w:rsidR="00652E8C" w:rsidRPr="00652E8C" w:rsidRDefault="00652E8C" w:rsidP="00652E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52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ODLUKA O REZULTATIMA UPISA U PEDAGOŠKU GODINU 202</w:t>
      </w:r>
      <w:r w:rsidR="00F247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652E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/202</w:t>
      </w:r>
      <w:r w:rsidR="00F2475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</w:p>
    <w:p w14:paraId="13AB9BB4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91E6A" w14:textId="51F2AE17" w:rsidR="00C078D7" w:rsidRDefault="00652E8C" w:rsidP="0097631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upise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Dječjeg vrtića Smokvica </w:t>
      </w:r>
      <w:r w:rsid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>u sastavu:</w:t>
      </w:r>
    </w:p>
    <w:p w14:paraId="5AC3ED62" w14:textId="3681015A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 xml:space="preserve">Mirna Burić, ravnateljica, stručni suradnik logoped </w:t>
      </w:r>
    </w:p>
    <w:p w14:paraId="2976AE6E" w14:textId="77777777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>Marica Prstačić Ljubić, predsjednica UV i zdravstveni voditelj vrtića</w:t>
      </w:r>
    </w:p>
    <w:p w14:paraId="490E8608" w14:textId="761471FA" w:rsidR="00C078D7" w:rsidRPr="00C078D7" w:rsidRDefault="00067972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Melani Pek Palčić</w:t>
      </w:r>
      <w:r w:rsidR="00C078D7" w:rsidRPr="00C078D7">
        <w:rPr>
          <w:rFonts w:ascii="Times New Roman" w:hAnsi="Times New Roman" w:cs="Times New Roman"/>
          <w:sz w:val="24"/>
          <w:szCs w:val="24"/>
        </w:rPr>
        <w:t xml:space="preserve">, odgojiteljica, voditeljica CO </w:t>
      </w:r>
      <w:proofErr w:type="spellStart"/>
      <w:r w:rsidR="00C078D7" w:rsidRPr="00C078D7">
        <w:rPr>
          <w:rFonts w:ascii="Times New Roman" w:hAnsi="Times New Roman" w:cs="Times New Roman"/>
          <w:sz w:val="24"/>
          <w:szCs w:val="24"/>
        </w:rPr>
        <w:t>Pojatno</w:t>
      </w:r>
      <w:proofErr w:type="spellEnd"/>
    </w:p>
    <w:p w14:paraId="4D38B31A" w14:textId="77777777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 xml:space="preserve">Ivona </w:t>
      </w:r>
      <w:proofErr w:type="spellStart"/>
      <w:r w:rsidRPr="00C078D7">
        <w:rPr>
          <w:rFonts w:ascii="Times New Roman" w:hAnsi="Times New Roman" w:cs="Times New Roman"/>
          <w:sz w:val="24"/>
          <w:szCs w:val="24"/>
        </w:rPr>
        <w:t>Duš</w:t>
      </w:r>
      <w:proofErr w:type="spellEnd"/>
      <w:r w:rsidRPr="00C078D7">
        <w:rPr>
          <w:rFonts w:ascii="Times New Roman" w:hAnsi="Times New Roman" w:cs="Times New Roman"/>
          <w:sz w:val="24"/>
          <w:szCs w:val="24"/>
        </w:rPr>
        <w:t>, odgojiteljica, voditeljica PO Luka</w:t>
      </w:r>
    </w:p>
    <w:p w14:paraId="133BD041" w14:textId="77777777" w:rsidR="00C078D7" w:rsidRPr="00C078D7" w:rsidRDefault="00C078D7" w:rsidP="00C078D7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78D7"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 w:rsidRPr="00C078D7"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 w:rsidRPr="00C078D7">
        <w:rPr>
          <w:rFonts w:ascii="Times New Roman" w:hAnsi="Times New Roman" w:cs="Times New Roman"/>
          <w:sz w:val="24"/>
          <w:szCs w:val="24"/>
        </w:rPr>
        <w:t>, odgojiteljica, voditeljica PO Dubravica</w:t>
      </w:r>
    </w:p>
    <w:p w14:paraId="24A18171" w14:textId="71E6D40D" w:rsidR="00CD36B4" w:rsidRPr="00C078D7" w:rsidRDefault="00652E8C" w:rsidP="00C078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 je</w:t>
      </w:r>
      <w:r w:rsidRPr="00652E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konačnu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odluku o rezultatima upisa</w:t>
      </w:r>
      <w:r w:rsidR="00C226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402E">
        <w:rPr>
          <w:rFonts w:ascii="Times New Roman" w:eastAsia="Times New Roman" w:hAnsi="Times New Roman" w:cs="Times New Roman"/>
          <w:sz w:val="24"/>
          <w:szCs w:val="24"/>
          <w:lang w:eastAsia="hr-HR"/>
        </w:rPr>
        <w:t>te objavljuje popis upisane djece po objektima i skupinama</w:t>
      </w:r>
      <w:r w:rsidR="0025402E" w:rsidRP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>. Za svako upisano dijete je naveden</w:t>
      </w:r>
      <w:r w:rsidR="00067972">
        <w:rPr>
          <w:rFonts w:ascii="Times New Roman" w:eastAsia="Times New Roman" w:hAnsi="Times New Roman" w:cs="Times New Roman"/>
          <w:sz w:val="24"/>
          <w:szCs w:val="24"/>
          <w:lang w:eastAsia="hr-HR"/>
        </w:rPr>
        <w:t>a je šifra zahtjeva</w:t>
      </w:r>
      <w:r w:rsidR="0025402E" w:rsidRP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broj ostvarenih bodova.</w:t>
      </w:r>
    </w:p>
    <w:p w14:paraId="1D62FD06" w14:textId="77777777" w:rsidR="00CD36B4" w:rsidRPr="00C078D7" w:rsidRDefault="00CD36B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4CA3E" w14:textId="47401D41" w:rsidR="00652E8C" w:rsidRPr="00C078D7" w:rsidRDefault="00652E8C" w:rsidP="00C078D7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E">
        <w:rPr>
          <w:rFonts w:ascii="Times New Roman" w:hAnsi="Times New Roman" w:cs="Times New Roman"/>
          <w:b/>
          <w:bCs/>
          <w:sz w:val="24"/>
          <w:szCs w:val="24"/>
        </w:rPr>
        <w:t xml:space="preserve">Centralni vrtić u </w:t>
      </w:r>
      <w:proofErr w:type="spellStart"/>
      <w:r w:rsidRPr="0025402E">
        <w:rPr>
          <w:rFonts w:ascii="Times New Roman" w:hAnsi="Times New Roman" w:cs="Times New Roman"/>
          <w:b/>
          <w:bCs/>
          <w:sz w:val="24"/>
          <w:szCs w:val="24"/>
        </w:rPr>
        <w:t>Pojatnom</w:t>
      </w:r>
      <w:proofErr w:type="spellEnd"/>
      <w:r w:rsidRPr="0025402E">
        <w:rPr>
          <w:rFonts w:ascii="Times New Roman" w:hAnsi="Times New Roman" w:cs="Times New Roman"/>
          <w:b/>
          <w:bCs/>
          <w:sz w:val="24"/>
          <w:szCs w:val="24"/>
        </w:rPr>
        <w:t>, M. Gupca 92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067"/>
        <w:gridCol w:w="3044"/>
        <w:gridCol w:w="3260"/>
      </w:tblGrid>
      <w:tr w:rsidR="00652E8C" w:rsidRPr="0025402E" w14:paraId="39BD68FA" w14:textId="77777777" w:rsidTr="0025402E">
        <w:tc>
          <w:tcPr>
            <w:tcW w:w="1067" w:type="dxa"/>
          </w:tcPr>
          <w:p w14:paraId="79917E02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44" w:type="dxa"/>
          </w:tcPr>
          <w:p w14:paraId="40F477F5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  <w:p w14:paraId="5D9C00B8" w14:textId="635A20C6" w:rsidR="00652E8C" w:rsidRPr="0025402E" w:rsidRDefault="00067972" w:rsidP="0065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652E8C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2E8C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broj bodova               </w:t>
            </w:r>
          </w:p>
        </w:tc>
        <w:tc>
          <w:tcPr>
            <w:tcW w:w="3260" w:type="dxa"/>
          </w:tcPr>
          <w:p w14:paraId="5FE1A558" w14:textId="77777777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14:paraId="44D4858F" w14:textId="2E5225B9" w:rsidR="0025402E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broj bodova</w:t>
            </w:r>
          </w:p>
        </w:tc>
      </w:tr>
      <w:tr w:rsidR="00652E8C" w:rsidRPr="0025402E" w14:paraId="07E8767B" w14:textId="77777777" w:rsidTr="0025402E">
        <w:tc>
          <w:tcPr>
            <w:tcW w:w="1067" w:type="dxa"/>
          </w:tcPr>
          <w:p w14:paraId="1CE96E5D" w14:textId="7041A63D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423BB55C" w14:textId="5C0493A3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7816195               155</w:t>
            </w:r>
          </w:p>
        </w:tc>
        <w:tc>
          <w:tcPr>
            <w:tcW w:w="3260" w:type="dxa"/>
          </w:tcPr>
          <w:p w14:paraId="07A96085" w14:textId="7B2BA1B3" w:rsidR="00652E8C" w:rsidRPr="0025402E" w:rsidRDefault="00652E8C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43BB5B3B" w14:textId="77777777" w:rsidTr="0025402E">
        <w:tc>
          <w:tcPr>
            <w:tcW w:w="1067" w:type="dxa"/>
          </w:tcPr>
          <w:p w14:paraId="32711656" w14:textId="2E07C90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3772C114" w14:textId="61EA810A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7314213               130</w:t>
            </w:r>
          </w:p>
        </w:tc>
        <w:tc>
          <w:tcPr>
            <w:tcW w:w="3260" w:type="dxa"/>
          </w:tcPr>
          <w:p w14:paraId="4865DBF4" w14:textId="3E38F756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4D60F475" w14:textId="77777777" w:rsidTr="0025402E">
        <w:tc>
          <w:tcPr>
            <w:tcW w:w="1067" w:type="dxa"/>
          </w:tcPr>
          <w:p w14:paraId="05A7CB5E" w14:textId="4C5D1B13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14:paraId="11317BF7" w14:textId="7C655710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0038596               125</w:t>
            </w:r>
          </w:p>
        </w:tc>
        <w:tc>
          <w:tcPr>
            <w:tcW w:w="3260" w:type="dxa"/>
          </w:tcPr>
          <w:p w14:paraId="326D69A7" w14:textId="7716B49A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53C4FD37" w14:textId="77777777" w:rsidTr="0025402E">
        <w:tc>
          <w:tcPr>
            <w:tcW w:w="1067" w:type="dxa"/>
          </w:tcPr>
          <w:p w14:paraId="1B8F0BF7" w14:textId="1E9F41AD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</w:tcPr>
          <w:p w14:paraId="59CAC5F1" w14:textId="7D14D5E2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4643402               130</w:t>
            </w:r>
          </w:p>
        </w:tc>
        <w:tc>
          <w:tcPr>
            <w:tcW w:w="3260" w:type="dxa"/>
          </w:tcPr>
          <w:p w14:paraId="531885C4" w14:textId="5E5F23B2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3D27440A" w14:textId="77777777" w:rsidTr="0025402E">
        <w:tc>
          <w:tcPr>
            <w:tcW w:w="1067" w:type="dxa"/>
          </w:tcPr>
          <w:p w14:paraId="47330E9B" w14:textId="533E4FEC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14:paraId="0CC4322B" w14:textId="235E3F88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7488731               120</w:t>
            </w:r>
          </w:p>
        </w:tc>
        <w:tc>
          <w:tcPr>
            <w:tcW w:w="3260" w:type="dxa"/>
          </w:tcPr>
          <w:p w14:paraId="5DC557A3" w14:textId="4B30D548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6FA43A0F" w14:textId="77777777" w:rsidTr="0025402E">
        <w:tc>
          <w:tcPr>
            <w:tcW w:w="1067" w:type="dxa"/>
          </w:tcPr>
          <w:p w14:paraId="266A0648" w14:textId="74C4706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</w:tcPr>
          <w:p w14:paraId="4C7FB90B" w14:textId="71B81BB2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5506340               120</w:t>
            </w:r>
          </w:p>
        </w:tc>
        <w:tc>
          <w:tcPr>
            <w:tcW w:w="3260" w:type="dxa"/>
          </w:tcPr>
          <w:p w14:paraId="5AEAC05F" w14:textId="779EE748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8C" w:rsidRPr="0025402E" w14:paraId="1F5A3AB1" w14:textId="77777777" w:rsidTr="0025402E">
        <w:tc>
          <w:tcPr>
            <w:tcW w:w="1067" w:type="dxa"/>
          </w:tcPr>
          <w:p w14:paraId="0A543316" w14:textId="63B90B75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14:paraId="5B387A2E" w14:textId="3F0B6CF5" w:rsidR="00652E8C" w:rsidRPr="0025402E" w:rsidRDefault="00067972" w:rsidP="00254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8034867               120</w:t>
            </w:r>
          </w:p>
        </w:tc>
        <w:tc>
          <w:tcPr>
            <w:tcW w:w="3260" w:type="dxa"/>
          </w:tcPr>
          <w:p w14:paraId="20B4107A" w14:textId="0EAAABF3" w:rsidR="00652E8C" w:rsidRPr="0025402E" w:rsidRDefault="00652E8C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7EC944" w14:textId="77777777" w:rsidR="00E906A4" w:rsidRDefault="00E906A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4AB38" w14:textId="77777777" w:rsidR="00E906A4" w:rsidRPr="0025402E" w:rsidRDefault="00E906A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2C0402" w14:textId="48EA5AEB" w:rsidR="0025402E" w:rsidRPr="00C078D7" w:rsidRDefault="0025402E" w:rsidP="00CD36B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E">
        <w:rPr>
          <w:rFonts w:ascii="Times New Roman" w:hAnsi="Times New Roman" w:cs="Times New Roman"/>
          <w:b/>
          <w:bCs/>
          <w:sz w:val="24"/>
          <w:szCs w:val="24"/>
        </w:rPr>
        <w:t xml:space="preserve">Područni vrtić Dubravica, P. </w:t>
      </w:r>
      <w:proofErr w:type="spellStart"/>
      <w:r w:rsidRPr="0025402E">
        <w:rPr>
          <w:rFonts w:ascii="Times New Roman" w:hAnsi="Times New Roman" w:cs="Times New Roman"/>
          <w:b/>
          <w:bCs/>
          <w:sz w:val="24"/>
          <w:szCs w:val="24"/>
        </w:rPr>
        <w:t>Štoosa</w:t>
      </w:r>
      <w:proofErr w:type="spellEnd"/>
      <w:r w:rsidRPr="0025402E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067"/>
        <w:gridCol w:w="3044"/>
        <w:gridCol w:w="3260"/>
      </w:tblGrid>
      <w:tr w:rsidR="0025402E" w:rsidRPr="0025402E" w14:paraId="3416499B" w14:textId="77777777" w:rsidTr="00B451F9">
        <w:tc>
          <w:tcPr>
            <w:tcW w:w="1067" w:type="dxa"/>
          </w:tcPr>
          <w:p w14:paraId="0F708DF0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44" w:type="dxa"/>
          </w:tcPr>
          <w:p w14:paraId="6C01DF77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  <w:p w14:paraId="1EE6C9AD" w14:textId="2DA0A402" w:rsidR="0025402E" w:rsidRPr="0025402E" w:rsidRDefault="00827857" w:rsidP="00B4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broj bodova               </w:t>
            </w:r>
          </w:p>
        </w:tc>
        <w:tc>
          <w:tcPr>
            <w:tcW w:w="3260" w:type="dxa"/>
          </w:tcPr>
          <w:p w14:paraId="16D3A5A0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14:paraId="5085B24E" w14:textId="6C3BA62C" w:rsidR="0025402E" w:rsidRPr="0025402E" w:rsidRDefault="00827857" w:rsidP="00B45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="0025402E"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   broj bodova</w:t>
            </w:r>
          </w:p>
        </w:tc>
      </w:tr>
      <w:tr w:rsidR="0025402E" w:rsidRPr="0025402E" w14:paraId="51439DF8" w14:textId="77777777" w:rsidTr="00B451F9">
        <w:tc>
          <w:tcPr>
            <w:tcW w:w="1067" w:type="dxa"/>
          </w:tcPr>
          <w:p w14:paraId="56128F08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210609F0" w14:textId="2BBBC28D" w:rsidR="0025402E" w:rsidRPr="0025402E" w:rsidRDefault="00827857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8276328                 130</w:t>
            </w:r>
          </w:p>
        </w:tc>
        <w:tc>
          <w:tcPr>
            <w:tcW w:w="3260" w:type="dxa"/>
          </w:tcPr>
          <w:p w14:paraId="7FB80277" w14:textId="129C6F14" w:rsidR="0025402E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9228833                    125</w:t>
            </w:r>
          </w:p>
        </w:tc>
      </w:tr>
      <w:tr w:rsidR="0025402E" w:rsidRPr="0025402E" w14:paraId="3DC1971B" w14:textId="77777777" w:rsidTr="00B451F9">
        <w:tc>
          <w:tcPr>
            <w:tcW w:w="1067" w:type="dxa"/>
          </w:tcPr>
          <w:p w14:paraId="2A100DFC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44F53CAF" w14:textId="411F96A9" w:rsidR="0025402E" w:rsidRPr="0025402E" w:rsidRDefault="00827857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7106985                 125</w:t>
            </w:r>
          </w:p>
        </w:tc>
        <w:tc>
          <w:tcPr>
            <w:tcW w:w="3260" w:type="dxa"/>
          </w:tcPr>
          <w:p w14:paraId="0F25F200" w14:textId="344B0D54" w:rsidR="0025402E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9404792                      20</w:t>
            </w:r>
          </w:p>
        </w:tc>
      </w:tr>
      <w:tr w:rsidR="0025402E" w:rsidRPr="0025402E" w14:paraId="1A9A72F0" w14:textId="77777777" w:rsidTr="00B451F9">
        <w:tc>
          <w:tcPr>
            <w:tcW w:w="1067" w:type="dxa"/>
          </w:tcPr>
          <w:p w14:paraId="46CECDFC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14:paraId="06C11AF6" w14:textId="6C4F7F39" w:rsidR="0025402E" w:rsidRPr="0025402E" w:rsidRDefault="00827857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6420836                 120</w:t>
            </w:r>
          </w:p>
        </w:tc>
        <w:tc>
          <w:tcPr>
            <w:tcW w:w="3260" w:type="dxa"/>
          </w:tcPr>
          <w:p w14:paraId="3933FDC0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25402E" w14:paraId="103F7157" w14:textId="77777777" w:rsidTr="00B451F9">
        <w:tc>
          <w:tcPr>
            <w:tcW w:w="1067" w:type="dxa"/>
          </w:tcPr>
          <w:p w14:paraId="32381FE7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</w:tcPr>
          <w:p w14:paraId="2E2CBC08" w14:textId="7ECA0F81" w:rsidR="0025402E" w:rsidRPr="0025402E" w:rsidRDefault="00827857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0591414                 120</w:t>
            </w:r>
          </w:p>
        </w:tc>
        <w:tc>
          <w:tcPr>
            <w:tcW w:w="3260" w:type="dxa"/>
          </w:tcPr>
          <w:p w14:paraId="053653F4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25402E" w14:paraId="5119A7D1" w14:textId="77777777" w:rsidTr="00B451F9">
        <w:tc>
          <w:tcPr>
            <w:tcW w:w="1067" w:type="dxa"/>
          </w:tcPr>
          <w:p w14:paraId="6CEBC4D5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14:paraId="2BEB225B" w14:textId="234BA9B3" w:rsidR="0025402E" w:rsidRPr="0025402E" w:rsidRDefault="00827857" w:rsidP="003C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2378257                 120</w:t>
            </w:r>
          </w:p>
        </w:tc>
        <w:tc>
          <w:tcPr>
            <w:tcW w:w="3260" w:type="dxa"/>
          </w:tcPr>
          <w:p w14:paraId="7691C403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25402E" w14:paraId="747393EA" w14:textId="77777777" w:rsidTr="00C078D7">
        <w:tc>
          <w:tcPr>
            <w:tcW w:w="1067" w:type="dxa"/>
            <w:tcBorders>
              <w:bottom w:val="single" w:sz="4" w:space="0" w:color="auto"/>
            </w:tcBorders>
          </w:tcPr>
          <w:p w14:paraId="6047D929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3F62EABD" w14:textId="3EF25294" w:rsidR="0025402E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1325598                 120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0D41D44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25402E" w14:paraId="01574EEB" w14:textId="77777777" w:rsidTr="00827857">
        <w:tc>
          <w:tcPr>
            <w:tcW w:w="1067" w:type="dxa"/>
          </w:tcPr>
          <w:p w14:paraId="10FE6C86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14:paraId="0B96158B" w14:textId="5D027B0E" w:rsidR="0025402E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0463477                 120</w:t>
            </w:r>
          </w:p>
        </w:tc>
        <w:tc>
          <w:tcPr>
            <w:tcW w:w="3260" w:type="dxa"/>
          </w:tcPr>
          <w:p w14:paraId="17C52634" w14:textId="77777777" w:rsidR="0025402E" w:rsidRPr="0025402E" w:rsidRDefault="0025402E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57" w:rsidRPr="0025402E" w14:paraId="1B7F1064" w14:textId="77777777" w:rsidTr="00827857">
        <w:tc>
          <w:tcPr>
            <w:tcW w:w="1067" w:type="dxa"/>
          </w:tcPr>
          <w:p w14:paraId="696C4E55" w14:textId="58AACF56" w:rsidR="00827857" w:rsidRPr="0025402E" w:rsidRDefault="00827857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44" w:type="dxa"/>
          </w:tcPr>
          <w:p w14:paraId="7B06060A" w14:textId="7EC81770" w:rsidR="00827857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8143990                 120</w:t>
            </w:r>
          </w:p>
        </w:tc>
        <w:tc>
          <w:tcPr>
            <w:tcW w:w="3260" w:type="dxa"/>
          </w:tcPr>
          <w:p w14:paraId="3122B4CE" w14:textId="77777777" w:rsidR="00827857" w:rsidRPr="0025402E" w:rsidRDefault="00827857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857" w:rsidRPr="0025402E" w14:paraId="514CFA94" w14:textId="77777777" w:rsidTr="00C078D7">
        <w:tc>
          <w:tcPr>
            <w:tcW w:w="1067" w:type="dxa"/>
            <w:tcBorders>
              <w:bottom w:val="single" w:sz="4" w:space="0" w:color="auto"/>
            </w:tcBorders>
          </w:tcPr>
          <w:p w14:paraId="1CBD3A4B" w14:textId="6EE5CD1E" w:rsidR="00827857" w:rsidRPr="0025402E" w:rsidRDefault="00827857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14:paraId="22721A67" w14:textId="69B0AA3C" w:rsidR="00827857" w:rsidRPr="0025402E" w:rsidRDefault="00827857" w:rsidP="005D2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4291574                 110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E6B9C04" w14:textId="77777777" w:rsidR="00827857" w:rsidRPr="0025402E" w:rsidRDefault="00827857" w:rsidP="00B4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85414" w14:textId="77777777" w:rsidR="0025402E" w:rsidRDefault="0025402E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769FA" w14:textId="77777777" w:rsidR="00E906A4" w:rsidRDefault="00E906A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2D492" w14:textId="77777777" w:rsidR="00E906A4" w:rsidRDefault="00E906A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68110" w14:textId="77777777" w:rsidR="00E906A4" w:rsidRPr="00C078D7" w:rsidRDefault="00E906A4" w:rsidP="00E906A4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540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Područni vrtić Luka, Trg sv. Roka 4</w:t>
      </w:r>
    </w:p>
    <w:tbl>
      <w:tblPr>
        <w:tblStyle w:val="Reetkatablice"/>
        <w:tblW w:w="0" w:type="auto"/>
        <w:tblInd w:w="562" w:type="dxa"/>
        <w:tblLook w:val="04A0" w:firstRow="1" w:lastRow="0" w:firstColumn="1" w:lastColumn="0" w:noHBand="0" w:noVBand="1"/>
      </w:tblPr>
      <w:tblGrid>
        <w:gridCol w:w="1067"/>
        <w:gridCol w:w="3044"/>
        <w:gridCol w:w="3260"/>
      </w:tblGrid>
      <w:tr w:rsidR="00E906A4" w:rsidRPr="0025402E" w14:paraId="3FA3D82C" w14:textId="77777777" w:rsidTr="00AA100E">
        <w:tc>
          <w:tcPr>
            <w:tcW w:w="1067" w:type="dxa"/>
          </w:tcPr>
          <w:p w14:paraId="0891F82A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3044" w:type="dxa"/>
          </w:tcPr>
          <w:p w14:paraId="62EA2352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JASLICE</w:t>
            </w:r>
          </w:p>
          <w:p w14:paraId="4B59E63E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zahtjeva</w:t>
            </w: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broj bodova               </w:t>
            </w:r>
          </w:p>
        </w:tc>
        <w:tc>
          <w:tcPr>
            <w:tcW w:w="3260" w:type="dxa"/>
          </w:tcPr>
          <w:p w14:paraId="52E2B01D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VRTIĆ</w:t>
            </w:r>
          </w:p>
          <w:p w14:paraId="5D8B2F56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zahtjeva </w:t>
            </w: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 xml:space="preserve">       broj bodova</w:t>
            </w:r>
          </w:p>
        </w:tc>
      </w:tr>
      <w:tr w:rsidR="00E906A4" w:rsidRPr="0025402E" w14:paraId="4EC47EB1" w14:textId="77777777" w:rsidTr="00AA100E">
        <w:tc>
          <w:tcPr>
            <w:tcW w:w="1067" w:type="dxa"/>
          </w:tcPr>
          <w:p w14:paraId="0BA8F956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4" w:type="dxa"/>
          </w:tcPr>
          <w:p w14:paraId="6C721A8D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6249527               130</w:t>
            </w:r>
          </w:p>
        </w:tc>
        <w:tc>
          <w:tcPr>
            <w:tcW w:w="3260" w:type="dxa"/>
          </w:tcPr>
          <w:p w14:paraId="707189E8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2027818                   125</w:t>
            </w:r>
          </w:p>
        </w:tc>
      </w:tr>
      <w:tr w:rsidR="00E906A4" w:rsidRPr="0025402E" w14:paraId="586C9C00" w14:textId="77777777" w:rsidTr="00AA100E">
        <w:tc>
          <w:tcPr>
            <w:tcW w:w="1067" w:type="dxa"/>
          </w:tcPr>
          <w:p w14:paraId="633D3E6A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4" w:type="dxa"/>
          </w:tcPr>
          <w:p w14:paraId="3F905AD9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3343394               125</w:t>
            </w:r>
          </w:p>
        </w:tc>
        <w:tc>
          <w:tcPr>
            <w:tcW w:w="3260" w:type="dxa"/>
          </w:tcPr>
          <w:p w14:paraId="1FFA17B7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2736971                   125</w:t>
            </w:r>
          </w:p>
        </w:tc>
      </w:tr>
      <w:tr w:rsidR="00E906A4" w:rsidRPr="0025402E" w14:paraId="32904572" w14:textId="77777777" w:rsidTr="00AA100E">
        <w:tc>
          <w:tcPr>
            <w:tcW w:w="1067" w:type="dxa"/>
          </w:tcPr>
          <w:p w14:paraId="59A981A4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4" w:type="dxa"/>
          </w:tcPr>
          <w:p w14:paraId="56DF6205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2808705               120</w:t>
            </w:r>
          </w:p>
        </w:tc>
        <w:tc>
          <w:tcPr>
            <w:tcW w:w="3260" w:type="dxa"/>
          </w:tcPr>
          <w:p w14:paraId="52C033CE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5346287                     60</w:t>
            </w:r>
          </w:p>
        </w:tc>
      </w:tr>
      <w:tr w:rsidR="00E906A4" w:rsidRPr="0025402E" w14:paraId="7437AD59" w14:textId="77777777" w:rsidTr="00AA100E">
        <w:tc>
          <w:tcPr>
            <w:tcW w:w="1067" w:type="dxa"/>
          </w:tcPr>
          <w:p w14:paraId="63C4F78F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4" w:type="dxa"/>
          </w:tcPr>
          <w:p w14:paraId="165A1E4A" w14:textId="345FBF0F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5746852               120</w:t>
            </w:r>
          </w:p>
        </w:tc>
        <w:tc>
          <w:tcPr>
            <w:tcW w:w="3260" w:type="dxa"/>
          </w:tcPr>
          <w:p w14:paraId="1A48C198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5334665                     45</w:t>
            </w:r>
          </w:p>
        </w:tc>
      </w:tr>
      <w:tr w:rsidR="00E906A4" w:rsidRPr="0025402E" w14:paraId="48D9508C" w14:textId="77777777" w:rsidTr="00AA100E">
        <w:tc>
          <w:tcPr>
            <w:tcW w:w="1067" w:type="dxa"/>
          </w:tcPr>
          <w:p w14:paraId="170213F7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4" w:type="dxa"/>
          </w:tcPr>
          <w:p w14:paraId="45C49C1C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5852324               120</w:t>
            </w:r>
          </w:p>
        </w:tc>
        <w:tc>
          <w:tcPr>
            <w:tcW w:w="3260" w:type="dxa"/>
          </w:tcPr>
          <w:p w14:paraId="22A5AC8D" w14:textId="77777777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5242172                     30</w:t>
            </w:r>
          </w:p>
        </w:tc>
      </w:tr>
      <w:tr w:rsidR="00E906A4" w:rsidRPr="0025402E" w14:paraId="33D58719" w14:textId="77777777" w:rsidTr="00AA100E">
        <w:tc>
          <w:tcPr>
            <w:tcW w:w="1067" w:type="dxa"/>
          </w:tcPr>
          <w:p w14:paraId="53F3F4F5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4" w:type="dxa"/>
          </w:tcPr>
          <w:p w14:paraId="51093CA2" w14:textId="34EB6D12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3340359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14:paraId="6A6806B0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6A4" w:rsidRPr="0025402E" w14:paraId="254EC18E" w14:textId="77777777" w:rsidTr="00AA100E">
        <w:tc>
          <w:tcPr>
            <w:tcW w:w="1067" w:type="dxa"/>
          </w:tcPr>
          <w:p w14:paraId="21AC98E9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0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44" w:type="dxa"/>
          </w:tcPr>
          <w:p w14:paraId="7572D96A" w14:textId="3DCB2230" w:rsidR="00E906A4" w:rsidRPr="0025402E" w:rsidRDefault="00E906A4" w:rsidP="00AA1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5744939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14:paraId="520BAF3E" w14:textId="77777777" w:rsidR="00E906A4" w:rsidRPr="0025402E" w:rsidRDefault="00E906A4" w:rsidP="00AA1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42ADE" w14:textId="77777777" w:rsidR="00E906A4" w:rsidRDefault="00E906A4" w:rsidP="00E906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C7B0E" w14:textId="77777777" w:rsidR="00E906A4" w:rsidRPr="00C078D7" w:rsidRDefault="00E906A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AE7B" w14:textId="08E43E9E" w:rsidR="00CD36B4" w:rsidRPr="00C078D7" w:rsidRDefault="00CD36B4" w:rsidP="00CD36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78D7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4CAB8509" w14:textId="1457A066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Obavijesti o upisu u pedagošku godinu 202</w:t>
      </w:r>
      <w:r w:rsidR="00827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8278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5D27C3">
        <w:rPr>
          <w:rFonts w:ascii="Times New Roman" w:hAnsi="Times New Roman" w:cs="Times New Roman"/>
          <w:sz w:val="24"/>
          <w:szCs w:val="24"/>
        </w:rPr>
        <w:t>2</w:t>
      </w:r>
      <w:r w:rsidR="00827857">
        <w:rPr>
          <w:rFonts w:ascii="Times New Roman" w:hAnsi="Times New Roman" w:cs="Times New Roman"/>
          <w:sz w:val="24"/>
          <w:szCs w:val="24"/>
        </w:rPr>
        <w:t>2</w:t>
      </w:r>
      <w:r w:rsidR="005D27C3">
        <w:rPr>
          <w:rFonts w:ascii="Times New Roman" w:hAnsi="Times New Roman" w:cs="Times New Roman"/>
          <w:sz w:val="24"/>
          <w:szCs w:val="24"/>
        </w:rPr>
        <w:t>. travnja</w:t>
      </w:r>
      <w:r w:rsidR="006D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7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 u Dječjem vrtić</w:t>
      </w:r>
      <w:r w:rsidR="006D6B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Smokvica u redovnom upisnom roku</w:t>
      </w:r>
      <w:r w:rsidR="005D27C3">
        <w:rPr>
          <w:rFonts w:ascii="Times New Roman" w:hAnsi="Times New Roman" w:cs="Times New Roman"/>
          <w:sz w:val="24"/>
          <w:szCs w:val="24"/>
        </w:rPr>
        <w:t xml:space="preserve"> putem sustava e</w:t>
      </w:r>
      <w:r w:rsidR="004E6BFA">
        <w:rPr>
          <w:rFonts w:ascii="Times New Roman" w:hAnsi="Times New Roman" w:cs="Times New Roman"/>
          <w:sz w:val="24"/>
          <w:szCs w:val="24"/>
        </w:rPr>
        <w:t>-</w:t>
      </w:r>
      <w:r w:rsidR="005D27C3">
        <w:rPr>
          <w:rFonts w:ascii="Times New Roman" w:hAnsi="Times New Roman" w:cs="Times New Roman"/>
          <w:sz w:val="24"/>
          <w:szCs w:val="24"/>
        </w:rPr>
        <w:t>Upisi</w:t>
      </w:r>
      <w:r>
        <w:rPr>
          <w:rFonts w:ascii="Times New Roman" w:hAnsi="Times New Roman" w:cs="Times New Roman"/>
          <w:sz w:val="24"/>
          <w:szCs w:val="24"/>
        </w:rPr>
        <w:t xml:space="preserve"> zaprimljeno </w:t>
      </w:r>
      <w:r w:rsidR="005D27C3">
        <w:rPr>
          <w:rFonts w:ascii="Times New Roman" w:hAnsi="Times New Roman" w:cs="Times New Roman"/>
          <w:sz w:val="24"/>
          <w:szCs w:val="24"/>
        </w:rPr>
        <w:t>je 7</w:t>
      </w:r>
      <w:r w:rsidR="008278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27C3">
        <w:rPr>
          <w:rFonts w:ascii="Times New Roman" w:hAnsi="Times New Roman" w:cs="Times New Roman"/>
          <w:sz w:val="24"/>
          <w:szCs w:val="24"/>
        </w:rPr>
        <w:t>sedamdeset</w:t>
      </w:r>
      <w:r w:rsidR="00827857">
        <w:rPr>
          <w:rFonts w:ascii="Times New Roman" w:hAnsi="Times New Roman" w:cs="Times New Roman"/>
          <w:sz w:val="24"/>
          <w:szCs w:val="24"/>
        </w:rPr>
        <w:t>pet</w:t>
      </w:r>
      <w:proofErr w:type="spellEnd"/>
      <w:r>
        <w:rPr>
          <w:rFonts w:ascii="Times New Roman" w:hAnsi="Times New Roman" w:cs="Times New Roman"/>
          <w:sz w:val="24"/>
          <w:szCs w:val="24"/>
        </w:rPr>
        <w:t>) Zahtjeva za upis u redovite programe ranog i predškolskog programa</w:t>
      </w:r>
      <w:r w:rsidR="005D27C3">
        <w:rPr>
          <w:rFonts w:ascii="Times New Roman" w:hAnsi="Times New Roman" w:cs="Times New Roman"/>
          <w:sz w:val="24"/>
          <w:szCs w:val="24"/>
        </w:rPr>
        <w:t>, od čega 1</w:t>
      </w:r>
      <w:r w:rsidR="00E906A4">
        <w:rPr>
          <w:rFonts w:ascii="Times New Roman" w:hAnsi="Times New Roman" w:cs="Times New Roman"/>
          <w:sz w:val="24"/>
          <w:szCs w:val="24"/>
        </w:rPr>
        <w:t>4</w:t>
      </w:r>
      <w:r w:rsidR="005D27C3">
        <w:rPr>
          <w:rFonts w:ascii="Times New Roman" w:hAnsi="Times New Roman" w:cs="Times New Roman"/>
          <w:sz w:val="24"/>
          <w:szCs w:val="24"/>
        </w:rPr>
        <w:t xml:space="preserve"> zahtjeva za djecu koja nisu rođena do 31. kolovoza 202</w:t>
      </w:r>
      <w:r w:rsidR="00827857">
        <w:rPr>
          <w:rFonts w:ascii="Times New Roman" w:hAnsi="Times New Roman" w:cs="Times New Roman"/>
          <w:sz w:val="24"/>
          <w:szCs w:val="24"/>
        </w:rPr>
        <w:t>3</w:t>
      </w:r>
      <w:r w:rsidR="005D27C3">
        <w:rPr>
          <w:rFonts w:ascii="Times New Roman" w:hAnsi="Times New Roman" w:cs="Times New Roman"/>
          <w:sz w:val="24"/>
          <w:szCs w:val="24"/>
        </w:rPr>
        <w:t>. godine</w:t>
      </w:r>
      <w:r w:rsidR="00E906A4">
        <w:rPr>
          <w:rFonts w:ascii="Times New Roman" w:hAnsi="Times New Roman" w:cs="Times New Roman"/>
          <w:sz w:val="24"/>
          <w:szCs w:val="24"/>
        </w:rPr>
        <w:t xml:space="preserve"> i 2 zahtjeva s nepotpunom dokumentacijom.</w:t>
      </w:r>
      <w:r w:rsidR="00C078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1B90FE" w14:textId="0666720F" w:rsidR="00CD36B4" w:rsidRDefault="00CD36B4" w:rsidP="00CD36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Planu upisa Dječjeg vrtića Smokvica za pedagošku godinu 202</w:t>
      </w:r>
      <w:r w:rsidR="00827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</w:t>
      </w:r>
      <w:r w:rsidR="00827857">
        <w:rPr>
          <w:rFonts w:ascii="Times New Roman" w:hAnsi="Times New Roman" w:cs="Times New Roman"/>
          <w:sz w:val="24"/>
          <w:szCs w:val="24"/>
        </w:rPr>
        <w:t>5</w:t>
      </w:r>
      <w:r w:rsidR="005D27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moguć je upis sljedećeg broja djece polaznika redovitih predškolskih programa:</w:t>
      </w:r>
    </w:p>
    <w:p w14:paraId="1B96619A" w14:textId="6D1C6AC6" w:rsidR="00CD36B4" w:rsidRPr="00D30C6C" w:rsidRDefault="00CD36B4" w:rsidP="00CD36B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C6C">
        <w:rPr>
          <w:rFonts w:ascii="Times New Roman" w:hAnsi="Times New Roman" w:cs="Times New Roman"/>
          <w:sz w:val="24"/>
          <w:szCs w:val="24"/>
        </w:rPr>
        <w:t xml:space="preserve">Centralni vrtić </w:t>
      </w:r>
      <w:proofErr w:type="spellStart"/>
      <w:r w:rsidRPr="00D30C6C">
        <w:rPr>
          <w:rFonts w:ascii="Times New Roman" w:hAnsi="Times New Roman" w:cs="Times New Roman"/>
          <w:sz w:val="24"/>
          <w:szCs w:val="24"/>
        </w:rPr>
        <w:t>Pojatno</w:t>
      </w:r>
      <w:proofErr w:type="spellEnd"/>
      <w:r w:rsidRPr="00D30C6C">
        <w:rPr>
          <w:rFonts w:ascii="Times New Roman" w:hAnsi="Times New Roman" w:cs="Times New Roman"/>
          <w:sz w:val="24"/>
          <w:szCs w:val="24"/>
        </w:rPr>
        <w:t xml:space="preserve">: </w:t>
      </w:r>
      <w:r w:rsidR="005D27C3">
        <w:rPr>
          <w:rFonts w:ascii="Times New Roman" w:hAnsi="Times New Roman" w:cs="Times New Roman"/>
          <w:sz w:val="24"/>
          <w:szCs w:val="24"/>
        </w:rPr>
        <w:t xml:space="preserve">jaslice – </w:t>
      </w:r>
      <w:r w:rsidR="00827857">
        <w:rPr>
          <w:rFonts w:ascii="Times New Roman" w:hAnsi="Times New Roman" w:cs="Times New Roman"/>
          <w:sz w:val="24"/>
          <w:szCs w:val="24"/>
        </w:rPr>
        <w:t>7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djece, vrtić – </w:t>
      </w:r>
      <w:r w:rsidR="00827857">
        <w:rPr>
          <w:rFonts w:ascii="Times New Roman" w:hAnsi="Times New Roman" w:cs="Times New Roman"/>
          <w:sz w:val="24"/>
          <w:szCs w:val="24"/>
        </w:rPr>
        <w:t>1</w:t>
      </w:r>
      <w:r w:rsidR="005D27C3">
        <w:rPr>
          <w:rFonts w:ascii="Times New Roman" w:hAnsi="Times New Roman" w:cs="Times New Roman"/>
          <w:sz w:val="24"/>
          <w:szCs w:val="24"/>
        </w:rPr>
        <w:t xml:space="preserve"> d</w:t>
      </w:r>
      <w:r w:rsidR="00827857">
        <w:rPr>
          <w:rFonts w:ascii="Times New Roman" w:hAnsi="Times New Roman" w:cs="Times New Roman"/>
          <w:sz w:val="24"/>
          <w:szCs w:val="24"/>
        </w:rPr>
        <w:t>i</w:t>
      </w:r>
      <w:r w:rsidR="005D27C3">
        <w:rPr>
          <w:rFonts w:ascii="Times New Roman" w:hAnsi="Times New Roman" w:cs="Times New Roman"/>
          <w:sz w:val="24"/>
          <w:szCs w:val="24"/>
        </w:rPr>
        <w:t>je</w:t>
      </w:r>
      <w:r w:rsidR="00827857">
        <w:rPr>
          <w:rFonts w:ascii="Times New Roman" w:hAnsi="Times New Roman" w:cs="Times New Roman"/>
          <w:sz w:val="24"/>
          <w:szCs w:val="24"/>
        </w:rPr>
        <w:t>te</w:t>
      </w:r>
    </w:p>
    <w:p w14:paraId="732B1833" w14:textId="07F6DF58" w:rsidR="00CD36B4" w:rsidRPr="00D30C6C" w:rsidRDefault="00CD36B4" w:rsidP="00CD36B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C6C">
        <w:rPr>
          <w:rFonts w:ascii="Times New Roman" w:hAnsi="Times New Roman" w:cs="Times New Roman"/>
          <w:sz w:val="24"/>
          <w:szCs w:val="24"/>
        </w:rPr>
        <w:t xml:space="preserve">Područni vrtić Luka: </w:t>
      </w:r>
      <w:r w:rsidR="005D27C3">
        <w:rPr>
          <w:rFonts w:ascii="Times New Roman" w:hAnsi="Times New Roman" w:cs="Times New Roman"/>
          <w:sz w:val="24"/>
          <w:szCs w:val="24"/>
        </w:rPr>
        <w:t xml:space="preserve">jaslice – 7 djece, vrtić – </w:t>
      </w:r>
      <w:r w:rsidR="00827857">
        <w:rPr>
          <w:rFonts w:ascii="Times New Roman" w:hAnsi="Times New Roman" w:cs="Times New Roman"/>
          <w:sz w:val="24"/>
          <w:szCs w:val="24"/>
        </w:rPr>
        <w:t>5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 </w:t>
      </w:r>
    </w:p>
    <w:p w14:paraId="260FF4F5" w14:textId="3391A4F9" w:rsidR="00CD36B4" w:rsidRDefault="00CD36B4" w:rsidP="00CD36B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0C6C">
        <w:rPr>
          <w:rFonts w:ascii="Times New Roman" w:hAnsi="Times New Roman" w:cs="Times New Roman"/>
          <w:sz w:val="24"/>
          <w:szCs w:val="24"/>
        </w:rPr>
        <w:t xml:space="preserve">Područni vrtić Dubravica: </w:t>
      </w:r>
      <w:r w:rsidR="005D27C3">
        <w:rPr>
          <w:rFonts w:ascii="Times New Roman" w:hAnsi="Times New Roman" w:cs="Times New Roman"/>
          <w:sz w:val="24"/>
          <w:szCs w:val="24"/>
        </w:rPr>
        <w:t xml:space="preserve">jaslice - </w:t>
      </w:r>
      <w:r w:rsidR="00827857">
        <w:rPr>
          <w:rFonts w:ascii="Times New Roman" w:hAnsi="Times New Roman" w:cs="Times New Roman"/>
          <w:sz w:val="24"/>
          <w:szCs w:val="24"/>
        </w:rPr>
        <w:t>9</w:t>
      </w:r>
      <w:r w:rsidR="005D27C3">
        <w:rPr>
          <w:rFonts w:ascii="Times New Roman" w:hAnsi="Times New Roman" w:cs="Times New Roman"/>
          <w:sz w:val="24"/>
          <w:szCs w:val="24"/>
        </w:rPr>
        <w:t xml:space="preserve"> </w:t>
      </w:r>
      <w:r w:rsidRPr="00D30C6C">
        <w:rPr>
          <w:rFonts w:ascii="Times New Roman" w:hAnsi="Times New Roman" w:cs="Times New Roman"/>
          <w:sz w:val="24"/>
          <w:szCs w:val="24"/>
        </w:rPr>
        <w:t>djece</w:t>
      </w:r>
      <w:r w:rsidR="005D27C3">
        <w:rPr>
          <w:rFonts w:ascii="Times New Roman" w:hAnsi="Times New Roman" w:cs="Times New Roman"/>
          <w:sz w:val="24"/>
          <w:szCs w:val="24"/>
        </w:rPr>
        <w:t xml:space="preserve">, vrtić – </w:t>
      </w:r>
      <w:r w:rsidR="00827857">
        <w:rPr>
          <w:rFonts w:ascii="Times New Roman" w:hAnsi="Times New Roman" w:cs="Times New Roman"/>
          <w:sz w:val="24"/>
          <w:szCs w:val="24"/>
        </w:rPr>
        <w:t>3</w:t>
      </w:r>
      <w:r w:rsidR="005D27C3">
        <w:rPr>
          <w:rFonts w:ascii="Times New Roman" w:hAnsi="Times New Roman" w:cs="Times New Roman"/>
          <w:sz w:val="24"/>
          <w:szCs w:val="24"/>
        </w:rPr>
        <w:t xml:space="preserve"> djece</w:t>
      </w:r>
    </w:p>
    <w:p w14:paraId="050D934D" w14:textId="53019FEF" w:rsidR="00976313" w:rsidRDefault="00976313" w:rsidP="00E906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evaluacije zaprimljenih zahtjeva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provedenih inicijalnih razgovora </w:t>
      </w: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>za upis djece rođene do 31.08.202</w:t>
      </w:r>
      <w:r w:rsidR="00827857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763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 redoviti 10-satni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program, upisana su djeca s ostvarenim najvećim brojem bodova, a u slučaju više djece s istim brojem bodova upisuje se starije dijete. </w:t>
      </w:r>
      <w:r w:rsidR="00E906A4">
        <w:rPr>
          <w:rFonts w:ascii="Times New Roman" w:eastAsia="Times New Roman" w:hAnsi="Times New Roman" w:cs="Times New Roman"/>
          <w:sz w:val="24"/>
          <w:szCs w:val="24"/>
          <w:lang w:eastAsia="hr-HR"/>
        </w:rPr>
        <w:t>U ovom upisnom roku popunjena su sva mjesta u jasličkom programu, a za nepopunjena mjesta u vrtićkom programu raspisati će se naknadni upisi tijekom jeseni 2024. godine.</w:t>
      </w:r>
    </w:p>
    <w:p w14:paraId="0B254C12" w14:textId="006164D4" w:rsidR="00CD36B4" w:rsidRDefault="00CD36B4" w:rsidP="00E906A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upis djece u obvezan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(Mala škola) koja nisu polaznici redovitih programa </w:t>
      </w:r>
      <w:r w:rsidR="00827857">
        <w:rPr>
          <w:rFonts w:ascii="Times New Roman" w:hAnsi="Times New Roman" w:cs="Times New Roman"/>
          <w:sz w:val="24"/>
          <w:szCs w:val="24"/>
        </w:rPr>
        <w:t xml:space="preserve">nije </w:t>
      </w:r>
      <w:r>
        <w:rPr>
          <w:rFonts w:ascii="Times New Roman" w:hAnsi="Times New Roman" w:cs="Times New Roman"/>
          <w:sz w:val="24"/>
          <w:szCs w:val="24"/>
        </w:rPr>
        <w:t>zaprimljen</w:t>
      </w:r>
      <w:r w:rsidR="00827857">
        <w:rPr>
          <w:rFonts w:ascii="Times New Roman" w:hAnsi="Times New Roman" w:cs="Times New Roman"/>
          <w:sz w:val="24"/>
          <w:szCs w:val="24"/>
        </w:rPr>
        <w:t xml:space="preserve"> niti jedan</w:t>
      </w:r>
      <w:r>
        <w:rPr>
          <w:rFonts w:ascii="Times New Roman" w:hAnsi="Times New Roman" w:cs="Times New Roman"/>
          <w:sz w:val="24"/>
          <w:szCs w:val="24"/>
        </w:rPr>
        <w:t xml:space="preserve"> zahtjev</w:t>
      </w:r>
      <w:r w:rsidR="005D2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upis</w:t>
      </w:r>
      <w:r w:rsidR="005D27C3">
        <w:rPr>
          <w:rFonts w:ascii="Times New Roman" w:hAnsi="Times New Roman" w:cs="Times New Roman"/>
          <w:sz w:val="24"/>
          <w:szCs w:val="24"/>
        </w:rPr>
        <w:t>, a zahtjevi se mogu predati do 30. rujna 202</w:t>
      </w:r>
      <w:r w:rsidR="00827857">
        <w:rPr>
          <w:rFonts w:ascii="Times New Roman" w:hAnsi="Times New Roman" w:cs="Times New Roman"/>
          <w:sz w:val="24"/>
          <w:szCs w:val="24"/>
        </w:rPr>
        <w:t>4</w:t>
      </w:r>
      <w:r w:rsidR="005D27C3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 xml:space="preserve">te će se svi obveznici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područja Općina Luka i Dubravica uključiti u program od 0</w:t>
      </w:r>
      <w:r w:rsidR="008278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8278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14:paraId="560C0325" w14:textId="2B3DC91E" w:rsidR="004E6BFA" w:rsidRDefault="004E6BFA" w:rsidP="00C078D7">
      <w:pPr>
        <w:widowControl w:val="0"/>
        <w:autoSpaceDE w:val="0"/>
        <w:autoSpaceDN w:val="0"/>
        <w:spacing w:after="0" w:line="276" w:lineRule="auto"/>
        <w:ind w:right="207"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 xml:space="preserve">Protiv </w:t>
      </w:r>
      <w:r w:rsidR="00C078D7">
        <w:rPr>
          <w:rFonts w:ascii="Times New Roman" w:eastAsia="Times New Roman" w:hAnsi="Times New Roman" w:cs="Times New Roman"/>
          <w:sz w:val="24"/>
          <w:szCs w:val="24"/>
        </w:rPr>
        <w:t xml:space="preserve"> ove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>Odluke podnositelji zahtjeva za upis imaju pravo prigovora u roku 15 dana od dana objave Odluke o rezultatima upisa. O</w:t>
      </w:r>
      <w:r w:rsidR="00C078D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>prigovoru</w:t>
      </w:r>
      <w:r w:rsidR="006D6B93">
        <w:rPr>
          <w:rFonts w:ascii="Times New Roman" w:eastAsia="Times New Roman" w:hAnsi="Times New Roman" w:cs="Times New Roman"/>
          <w:sz w:val="24"/>
          <w:szCs w:val="24"/>
        </w:rPr>
        <w:t xml:space="preserve"> odlučuje </w:t>
      </w:r>
      <w:r w:rsidRPr="004E6BFA">
        <w:rPr>
          <w:rFonts w:ascii="Times New Roman" w:eastAsia="Times New Roman" w:hAnsi="Times New Roman" w:cs="Times New Roman"/>
          <w:sz w:val="24"/>
          <w:szCs w:val="24"/>
        </w:rPr>
        <w:t xml:space="preserve">Upravno vijeće vrtića. </w:t>
      </w:r>
    </w:p>
    <w:p w14:paraId="401D98EA" w14:textId="77777777" w:rsidR="004E6BFA" w:rsidRPr="004E6BFA" w:rsidRDefault="004E6BFA" w:rsidP="00C078D7">
      <w:pPr>
        <w:widowControl w:val="0"/>
        <w:autoSpaceDE w:val="0"/>
        <w:autoSpaceDN w:val="0"/>
        <w:spacing w:after="0" w:line="276" w:lineRule="auto"/>
        <w:ind w:right="20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>Roditelji su obvezni sklopiti ugovor o ostvarivanju programa s Vrtićem odmah po dostavi poziva, a najkasnije 30 dana od dana objave Odluke o rezultatima upisa.</w:t>
      </w:r>
    </w:p>
    <w:p w14:paraId="563136BF" w14:textId="61AEBF9D" w:rsidR="004E6BFA" w:rsidRPr="004E6BFA" w:rsidRDefault="004E6BFA" w:rsidP="00C078D7">
      <w:pPr>
        <w:widowControl w:val="0"/>
        <w:autoSpaceDE w:val="0"/>
        <w:autoSpaceDN w:val="0"/>
        <w:spacing w:after="0" w:line="276" w:lineRule="auto"/>
        <w:ind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BFA">
        <w:rPr>
          <w:rFonts w:ascii="Times New Roman" w:eastAsia="Times New Roman" w:hAnsi="Times New Roman" w:cs="Times New Roman"/>
          <w:sz w:val="24"/>
          <w:szCs w:val="24"/>
        </w:rPr>
        <w:t>Smatrat će se da su roditelji odustali od zahtjeva za upis, odnosno sklapanja ugovora ukoliko se bez opravdanog razloga ne odazovu pozivu na sklapanje ugovora, odnosno ne sklope ugovor u gore navedenom roku.</w:t>
      </w:r>
    </w:p>
    <w:p w14:paraId="05C4A187" w14:textId="261DF5E9" w:rsidR="004E6BFA" w:rsidRPr="00C078D7" w:rsidRDefault="004E6BFA" w:rsidP="00C078D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upisana slijedom obavijesti uključuju se u redovite programe vrtića s početkom pedagoške godine </w:t>
      </w:r>
      <w:r w:rsidR="008278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. rujna 202</w:t>
      </w:r>
      <w:r w:rsidR="0082785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4E6BFA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. </w:t>
      </w:r>
    </w:p>
    <w:p w14:paraId="641A7BBD" w14:textId="77777777" w:rsidR="004E6BFA" w:rsidRPr="004E6BFA" w:rsidRDefault="004E6BFA" w:rsidP="004E6BF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6BFA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stvaranja uvjeta za dodatne upise kroz pedagošku godinu provodit će se naknadni upisi, također putem platforme e-Upisi.</w:t>
      </w:r>
    </w:p>
    <w:p w14:paraId="26D74C63" w14:textId="77777777" w:rsidR="00CD36B4" w:rsidRDefault="00CD36B4" w:rsidP="00CD36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54EE7" w14:textId="78013569" w:rsidR="00264591" w:rsidRPr="007A0985" w:rsidRDefault="00CD36B4" w:rsidP="007A09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2658">
        <w:rPr>
          <w:rFonts w:ascii="Times New Roman" w:hAnsi="Times New Roman" w:cs="Times New Roman"/>
          <w:sz w:val="24"/>
          <w:szCs w:val="24"/>
        </w:rPr>
        <w:t>Mirna Burić</w:t>
      </w:r>
      <w:r>
        <w:rPr>
          <w:rFonts w:ascii="Times New Roman" w:hAnsi="Times New Roman" w:cs="Times New Roman"/>
          <w:sz w:val="24"/>
          <w:szCs w:val="24"/>
        </w:rPr>
        <w:t xml:space="preserve">     ravnateljica vrtića </w:t>
      </w:r>
    </w:p>
    <w:sectPr w:rsidR="00264591" w:rsidRPr="007A09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14FB" w14:textId="77777777" w:rsidR="00A544E6" w:rsidRDefault="00A544E6">
      <w:pPr>
        <w:spacing w:after="0" w:line="240" w:lineRule="auto"/>
      </w:pPr>
      <w:r>
        <w:separator/>
      </w:r>
    </w:p>
  </w:endnote>
  <w:endnote w:type="continuationSeparator" w:id="0">
    <w:p w14:paraId="7AB81E43" w14:textId="77777777" w:rsidR="00A544E6" w:rsidRDefault="00A5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53937"/>
      <w:docPartObj>
        <w:docPartGallery w:val="Page Numbers (Bottom of Page)"/>
        <w:docPartUnique/>
      </w:docPartObj>
    </w:sdtPr>
    <w:sdtContent>
      <w:p w14:paraId="33D42C9B" w14:textId="77777777" w:rsidR="00000000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DC01637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0D56E" w14:textId="77777777" w:rsidR="00A544E6" w:rsidRDefault="00A544E6">
      <w:pPr>
        <w:spacing w:after="0" w:line="240" w:lineRule="auto"/>
      </w:pPr>
      <w:r>
        <w:separator/>
      </w:r>
    </w:p>
  </w:footnote>
  <w:footnote w:type="continuationSeparator" w:id="0">
    <w:p w14:paraId="7F2A0DF7" w14:textId="77777777" w:rsidR="00A544E6" w:rsidRDefault="00A5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27F0"/>
    <w:multiLevelType w:val="hybridMultilevel"/>
    <w:tmpl w:val="CC2EA3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194C"/>
    <w:multiLevelType w:val="hybridMultilevel"/>
    <w:tmpl w:val="52304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079"/>
    <w:multiLevelType w:val="hybridMultilevel"/>
    <w:tmpl w:val="18EC9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0A5B"/>
    <w:multiLevelType w:val="hybridMultilevel"/>
    <w:tmpl w:val="059EE7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4661">
    <w:abstractNumId w:val="3"/>
  </w:num>
  <w:num w:numId="2" w16cid:durableId="797801930">
    <w:abstractNumId w:val="0"/>
  </w:num>
  <w:num w:numId="3" w16cid:durableId="1512648466">
    <w:abstractNumId w:val="1"/>
  </w:num>
  <w:num w:numId="4" w16cid:durableId="193130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4"/>
    <w:rsid w:val="00067972"/>
    <w:rsid w:val="0025402E"/>
    <w:rsid w:val="00264591"/>
    <w:rsid w:val="003840D7"/>
    <w:rsid w:val="003C00AF"/>
    <w:rsid w:val="003C7F08"/>
    <w:rsid w:val="004E6BFA"/>
    <w:rsid w:val="005D27C3"/>
    <w:rsid w:val="00652E8C"/>
    <w:rsid w:val="006D6B93"/>
    <w:rsid w:val="00772B8E"/>
    <w:rsid w:val="007A0985"/>
    <w:rsid w:val="007B3C73"/>
    <w:rsid w:val="00827857"/>
    <w:rsid w:val="0092532B"/>
    <w:rsid w:val="00976313"/>
    <w:rsid w:val="00A544E6"/>
    <w:rsid w:val="00C078D7"/>
    <w:rsid w:val="00C22658"/>
    <w:rsid w:val="00CD36B4"/>
    <w:rsid w:val="00E906A4"/>
    <w:rsid w:val="00F2475D"/>
    <w:rsid w:val="00F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32EA"/>
  <w15:chartTrackingRefBased/>
  <w15:docId w15:val="{13196EEB-1142-4C79-982D-5DB9DB5F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6A4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6B4"/>
    <w:pPr>
      <w:ind w:left="720"/>
      <w:contextualSpacing/>
    </w:pPr>
  </w:style>
  <w:style w:type="table" w:styleId="Reetkatablice">
    <w:name w:val="Table Grid"/>
    <w:basedOn w:val="Obinatablica"/>
    <w:uiPriority w:val="39"/>
    <w:rsid w:val="00CD36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D3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36B4"/>
    <w:rPr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652E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52E8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52E8C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52E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52E8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info@vrtic-smokvica.hr</dc:creator>
  <cp:keywords/>
  <dc:description/>
  <cp:lastModifiedBy>info@vrtic-smokvica.hr</cp:lastModifiedBy>
  <cp:revision>8</cp:revision>
  <cp:lastPrinted>2023-06-05T13:27:00Z</cp:lastPrinted>
  <dcterms:created xsi:type="dcterms:W3CDTF">2023-06-05T11:42:00Z</dcterms:created>
  <dcterms:modified xsi:type="dcterms:W3CDTF">2024-06-04T09:45:00Z</dcterms:modified>
</cp:coreProperties>
</file>